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97A" w:rsidRDefault="00C7097A" w:rsidP="00F06C5A">
      <w:pPr>
        <w:pStyle w:val="a3"/>
        <w:spacing w:afterLines="50" w:after="180"/>
        <w:rPr>
          <w:rFonts w:asciiTheme="minorEastAsia"/>
          <w:sz w:val="24"/>
        </w:rPr>
      </w:pPr>
      <w:r w:rsidRPr="00C1574B">
        <w:rPr>
          <w:rFonts w:asciiTheme="minorEastAsia" w:hint="eastAsia"/>
          <w:sz w:val="24"/>
        </w:rPr>
        <w:t>様式第６号(第６条関係)</w:t>
      </w:r>
    </w:p>
    <w:p w:rsidR="00232B16" w:rsidRDefault="00C1574B" w:rsidP="00C7097A">
      <w:pPr>
        <w:jc w:val="center"/>
        <w:rPr>
          <w:rFonts w:asciiTheme="minorEastAsia"/>
          <w:sz w:val="24"/>
        </w:rPr>
      </w:pPr>
      <w:r w:rsidRPr="00C1574B">
        <w:rPr>
          <w:rFonts w:asciiTheme="minorEastAsia" w:hint="eastAsia"/>
          <w:sz w:val="24"/>
        </w:rPr>
        <w:t>学校体育施設使用料減額・免除申請書</w:t>
      </w:r>
    </w:p>
    <w:p w:rsidR="00C7097A" w:rsidRPr="00C1574B" w:rsidRDefault="00F85A0E" w:rsidP="00C7097A">
      <w:pPr>
        <w:jc w:val="left"/>
        <w:rPr>
          <w:rFonts w:asciiTheme="minorEastAsia"/>
          <w:sz w:val="24"/>
        </w:rPr>
      </w:pPr>
      <w:r>
        <w:rPr>
          <w:rFonts w:asci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96185</wp:posOffset>
                </wp:positionV>
                <wp:extent cx="6573329" cy="3168000"/>
                <wp:effectExtent l="0" t="0" r="1841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9" cy="31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1076" id="正方形/長方形 1" o:spid="_x0000_s1026" style="position:absolute;left:0;text-align:left;margin-left:.1pt;margin-top:7.55pt;width:517.6pt;height:2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" filled="f" strokecolor="black [3213]" strokeweight=".5pt"/>
            </w:pict>
          </mc:Fallback>
        </mc:AlternateContent>
      </w:r>
    </w:p>
    <w:p w:rsidR="00C1574B" w:rsidRDefault="00C1574B" w:rsidP="00F85A0E">
      <w:pPr>
        <w:tabs>
          <w:tab w:val="left" w:pos="9923"/>
        </w:tabs>
        <w:ind w:rightChars="123" w:right="258"/>
        <w:jc w:val="righ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年　　　月　　　日</w:t>
      </w:r>
    </w:p>
    <w:p w:rsidR="001D18C8" w:rsidRDefault="00C1574B" w:rsidP="00F85A0E">
      <w:pPr>
        <w:ind w:firstLineChars="100" w:firstLine="240"/>
        <w:rPr>
          <w:rFonts w:asciiTheme="minorEastAsia"/>
          <w:sz w:val="24"/>
        </w:rPr>
      </w:pPr>
      <w:r w:rsidRPr="00C1574B">
        <w:rPr>
          <w:rFonts w:asciiTheme="minorEastAsia" w:hint="eastAsia"/>
          <w:sz w:val="24"/>
        </w:rPr>
        <w:t>磐田市長</w:t>
      </w:r>
    </w:p>
    <w:p w:rsidR="00C1574B" w:rsidRDefault="002C3005" w:rsidP="00D02F9A">
      <w:pPr>
        <w:rPr>
          <w:rFonts w:asciiTheme="minorEastAsia"/>
          <w:sz w:val="24"/>
        </w:rPr>
      </w:pPr>
      <w:r w:rsidRPr="00D02F9A">
        <w:rPr>
          <w:rFonts w:asci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94586</wp:posOffset>
                </wp:positionV>
                <wp:extent cx="4944110" cy="1711842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11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417"/>
                              <w:gridCol w:w="5074"/>
                            </w:tblGrid>
                            <w:tr w:rsidR="00D02F9A" w:rsidTr="002C3005">
                              <w:trPr>
                                <w:trHeight w:val="45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IDNo</w:t>
                                  </w:r>
                                  <w:proofErr w:type="spellEnd"/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bottom"/>
                                </w:tcPr>
                                <w:p w:rsidR="00D02F9A" w:rsidRDefault="00D02F9A" w:rsidP="00D02F9A"/>
                              </w:tc>
                            </w:tr>
                            <w:tr w:rsidR="00D02F9A" w:rsidTr="002C3005">
                              <w:trPr>
                                <w:trHeight w:val="45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bottom"/>
                                </w:tcPr>
                                <w:p w:rsidR="00D02F9A" w:rsidRDefault="00D02F9A" w:rsidP="00D02F9A"/>
                              </w:tc>
                            </w:tr>
                            <w:tr w:rsidR="00D02F9A" w:rsidTr="002C3005">
                              <w:trPr>
                                <w:trHeight w:val="45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2C3005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氏名又は</w:t>
                                  </w:r>
                                </w:p>
                                <w:p w:rsidR="00D02F9A" w:rsidRPr="002C3005" w:rsidRDefault="00D02F9A" w:rsidP="002C3005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団体の名称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bottom"/>
                                </w:tcPr>
                                <w:p w:rsidR="00D02F9A" w:rsidRDefault="00D02F9A" w:rsidP="00D02F9A"/>
                              </w:tc>
                            </w:tr>
                            <w:tr w:rsidR="00D02F9A" w:rsidTr="002C3005">
                              <w:trPr>
                                <w:trHeight w:val="45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bottom"/>
                                </w:tcPr>
                                <w:p w:rsidR="00D02F9A" w:rsidRDefault="00D02F9A" w:rsidP="00D02F9A"/>
                              </w:tc>
                            </w:tr>
                            <w:tr w:rsidR="00D02F9A" w:rsidTr="002C3005">
                              <w:trPr>
                                <w:trHeight w:val="454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02F9A" w:rsidRPr="002C3005" w:rsidRDefault="00D02F9A" w:rsidP="00D02F9A">
                                  <w:pPr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2C3005">
                                    <w:rPr>
                                      <w:rFonts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bottom"/>
                                </w:tcPr>
                                <w:p w:rsidR="00D02F9A" w:rsidRDefault="00D02F9A" w:rsidP="00D02F9A"/>
                              </w:tc>
                            </w:tr>
                          </w:tbl>
                          <w:p w:rsidR="00D02F9A" w:rsidRDefault="00D02F9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05pt;margin-top:7.45pt;width:389.3pt;height:13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417"/>
                        <w:gridCol w:w="5074"/>
                      </w:tblGrid>
                      <w:tr w:rsidR="00D02F9A" w:rsidTr="002C3005">
                        <w:trPr>
                          <w:trHeight w:val="45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proofErr w:type="spellStart"/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IDNo</w:t>
                            </w:r>
                            <w:proofErr w:type="spellEnd"/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nil"/>
                              <w:left w:val="nil"/>
                            </w:tcBorders>
                            <w:vAlign w:val="bottom"/>
                          </w:tcPr>
                          <w:p w:rsidR="00D02F9A" w:rsidRDefault="00D02F9A" w:rsidP="00D02F9A"/>
                        </w:tc>
                      </w:tr>
                      <w:tr w:rsidR="00D02F9A" w:rsidTr="002C3005">
                        <w:trPr>
                          <w:trHeight w:val="45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4" w:space="0" w:color="auto"/>
                              <w:left w:val="nil"/>
                            </w:tcBorders>
                            <w:vAlign w:val="bottom"/>
                          </w:tcPr>
                          <w:p w:rsidR="00D02F9A" w:rsidRDefault="00D02F9A" w:rsidP="00D02F9A"/>
                        </w:tc>
                      </w:tr>
                      <w:tr w:rsidR="00D02F9A" w:rsidTr="002C3005">
                        <w:trPr>
                          <w:trHeight w:val="45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02F9A" w:rsidRPr="002C3005" w:rsidRDefault="00D02F9A" w:rsidP="002C3005">
                            <w:pPr>
                              <w:spacing w:line="0" w:lineRule="atLeast"/>
                              <w:jc w:val="distribute"/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氏名又は</w:t>
                            </w:r>
                          </w:p>
                          <w:p w:rsidR="00D02F9A" w:rsidRPr="002C3005" w:rsidRDefault="00D02F9A" w:rsidP="002C3005">
                            <w:pPr>
                              <w:spacing w:line="0" w:lineRule="atLeast"/>
                              <w:jc w:val="distribute"/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団体の名称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4" w:space="0" w:color="auto"/>
                              <w:left w:val="nil"/>
                            </w:tcBorders>
                            <w:vAlign w:val="bottom"/>
                          </w:tcPr>
                          <w:p w:rsidR="00D02F9A" w:rsidRDefault="00D02F9A" w:rsidP="00D02F9A"/>
                        </w:tc>
                      </w:tr>
                      <w:tr w:rsidR="00D02F9A" w:rsidTr="002C3005">
                        <w:trPr>
                          <w:trHeight w:val="45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4" w:space="0" w:color="auto"/>
                              <w:left w:val="nil"/>
                            </w:tcBorders>
                            <w:vAlign w:val="bottom"/>
                          </w:tcPr>
                          <w:p w:rsidR="00D02F9A" w:rsidRDefault="00D02F9A" w:rsidP="00D02F9A"/>
                        </w:tc>
                      </w:tr>
                      <w:tr w:rsidR="00D02F9A" w:rsidTr="002C3005">
                        <w:trPr>
                          <w:trHeight w:val="454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02F9A" w:rsidRPr="002C3005" w:rsidRDefault="00D02F9A" w:rsidP="00D02F9A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2C3005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single" w:sz="4" w:space="0" w:color="auto"/>
                              <w:left w:val="nil"/>
                            </w:tcBorders>
                            <w:vAlign w:val="bottom"/>
                          </w:tcPr>
                          <w:p w:rsidR="00D02F9A" w:rsidRDefault="00D02F9A" w:rsidP="00D02F9A"/>
                        </w:tc>
                      </w:tr>
                    </w:tbl>
                    <w:p w:rsidR="00D02F9A" w:rsidRDefault="00D02F9A"/>
                  </w:txbxContent>
                </v:textbox>
              </v:shape>
            </w:pict>
          </mc:Fallback>
        </mc:AlternateContent>
      </w:r>
    </w:p>
    <w:p w:rsidR="00D02F9A" w:rsidRDefault="00D02F9A" w:rsidP="00D02F9A">
      <w:pPr>
        <w:rPr>
          <w:rFonts w:asciiTheme="minorEastAsia"/>
          <w:sz w:val="24"/>
        </w:rPr>
      </w:pPr>
    </w:p>
    <w:p w:rsidR="00D02F9A" w:rsidRDefault="00D02F9A" w:rsidP="00D02F9A">
      <w:pPr>
        <w:rPr>
          <w:rFonts w:asciiTheme="minorEastAsia"/>
          <w:sz w:val="24"/>
        </w:rPr>
      </w:pPr>
    </w:p>
    <w:p w:rsidR="00D02F9A" w:rsidRDefault="00D02F9A" w:rsidP="00D02F9A">
      <w:pPr>
        <w:rPr>
          <w:rFonts w:asciiTheme="minorEastAsia"/>
          <w:sz w:val="24"/>
        </w:rPr>
      </w:pPr>
    </w:p>
    <w:p w:rsidR="00D02F9A" w:rsidRDefault="00D02F9A" w:rsidP="00D02F9A">
      <w:pPr>
        <w:rPr>
          <w:rFonts w:asciiTheme="minorEastAsia"/>
          <w:sz w:val="24"/>
        </w:rPr>
      </w:pPr>
    </w:p>
    <w:p w:rsidR="00D02F9A" w:rsidRPr="00C1574B" w:rsidRDefault="00D02F9A" w:rsidP="00D02F9A">
      <w:pPr>
        <w:rPr>
          <w:rFonts w:asciiTheme="minorEastAsia"/>
          <w:sz w:val="24"/>
        </w:rPr>
      </w:pPr>
    </w:p>
    <w:p w:rsidR="00C1574B" w:rsidRDefault="00C1574B" w:rsidP="00C1574B">
      <w:pPr>
        <w:rPr>
          <w:rFonts w:asciiTheme="minorEastAsia"/>
          <w:sz w:val="24"/>
        </w:rPr>
      </w:pPr>
    </w:p>
    <w:p w:rsidR="002C3005" w:rsidRPr="00C1574B" w:rsidRDefault="002C3005" w:rsidP="00C1574B">
      <w:pPr>
        <w:rPr>
          <w:rFonts w:asciiTheme="minorEastAsia"/>
          <w:sz w:val="24"/>
        </w:rPr>
      </w:pPr>
    </w:p>
    <w:p w:rsidR="00C1574B" w:rsidRDefault="00C1574B" w:rsidP="002C3005">
      <w:pPr>
        <w:rPr>
          <w:rFonts w:asciiTheme="minorEastAsia"/>
          <w:sz w:val="24"/>
        </w:rPr>
      </w:pPr>
      <w:r w:rsidRPr="00C1574B">
        <w:rPr>
          <w:rFonts w:asciiTheme="minorEastAsia" w:hint="eastAsia"/>
          <w:sz w:val="24"/>
        </w:rPr>
        <w:t xml:space="preserve">　</w:t>
      </w:r>
      <w:r w:rsidRPr="00C1574B">
        <w:rPr>
          <w:rFonts w:asciiTheme="minorEastAsia" w:hint="eastAsia"/>
          <w:sz w:val="24"/>
        </w:rPr>
        <w:tab/>
        <w:t xml:space="preserve">　</w:t>
      </w:r>
      <w:r w:rsidRPr="00C1574B">
        <w:rPr>
          <w:rFonts w:asciiTheme="minorEastAsia" w:hint="eastAsia"/>
          <w:sz w:val="24"/>
        </w:rPr>
        <w:tab/>
        <w:t>学校体育施設の使用料の減額・免除を次のとおり申請します。</w:t>
      </w:r>
    </w:p>
    <w:tbl>
      <w:tblPr>
        <w:tblW w:w="103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2410"/>
        <w:gridCol w:w="1134"/>
        <w:gridCol w:w="1701"/>
        <w:gridCol w:w="1701"/>
      </w:tblGrid>
      <w:tr w:rsidR="00B803BF" w:rsidRPr="00F7594E" w:rsidTr="00F06C5A">
        <w:trPr>
          <w:gridAfter w:val="2"/>
          <w:wAfter w:w="3402" w:type="dxa"/>
          <w:trHeight w:val="285"/>
        </w:trPr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3BF" w:rsidRDefault="00B803BF" w:rsidP="00BC1B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使用学校名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B803BF" w:rsidRPr="00767A1C" w:rsidRDefault="00B803BF" w:rsidP="00767A1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03BF" w:rsidRDefault="00B803BF" w:rsidP="00B803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小学校</w:t>
            </w:r>
          </w:p>
          <w:p w:rsidR="00B803BF" w:rsidRPr="00767A1C" w:rsidRDefault="00B803BF" w:rsidP="00B803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中学校</w:t>
            </w:r>
          </w:p>
        </w:tc>
      </w:tr>
      <w:tr w:rsidR="00B803BF" w:rsidRPr="00F7594E" w:rsidTr="00F06C5A">
        <w:trPr>
          <w:gridAfter w:val="2"/>
          <w:wAfter w:w="3402" w:type="dxa"/>
          <w:trHeight w:val="57"/>
        </w:trPr>
        <w:tc>
          <w:tcPr>
            <w:tcW w:w="2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:rsidR="00B803BF" w:rsidRDefault="00B803BF" w:rsidP="00B803BF">
            <w:pPr>
              <w:widowControl/>
              <w:spacing w:line="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B803BF" w:rsidRPr="00767A1C" w:rsidRDefault="00B803BF" w:rsidP="00B803BF">
            <w:pPr>
              <w:widowControl/>
              <w:spacing w:line="2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03BF" w:rsidRDefault="00B803BF" w:rsidP="00B803BF">
            <w:pPr>
              <w:widowControl/>
              <w:spacing w:line="2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333EF0" w:rsidRPr="00F7594E" w:rsidTr="00F06C5A">
        <w:trPr>
          <w:trHeight w:val="2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3EF0" w:rsidRDefault="00333EF0" w:rsidP="001D18C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</w:t>
            </w:r>
          </w:p>
          <w:p w:rsidR="00333EF0" w:rsidRPr="00F7594E" w:rsidRDefault="00333EF0" w:rsidP="001D18C8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時間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  <w:hideMark/>
          </w:tcPr>
          <w:p w:rsidR="00767A1C" w:rsidRDefault="00767A1C" w:rsidP="00767A1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67A1C">
              <w:rPr>
                <w:rFonts w:asciiTheme="minorEastAsia" w:hAnsiTheme="minorEastAsia" w:cs="ＭＳ Ｐゴシック" w:hint="eastAsia"/>
                <w:kern w:val="0"/>
                <w:szCs w:val="24"/>
              </w:rPr>
              <w:t>※1</w:t>
            </w:r>
          </w:p>
          <w:p w:rsidR="00333EF0" w:rsidRPr="00F7594E" w:rsidRDefault="00333EF0" w:rsidP="00767A1C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333EF0" w:rsidRPr="00611D00" w:rsidRDefault="00333EF0" w:rsidP="00333EF0">
            <w:pPr>
              <w:widowControl/>
              <w:spacing w:line="0" w:lineRule="atLeast"/>
              <w:ind w:rightChars="21" w:right="44"/>
              <w:jc w:val="center"/>
              <w:rPr>
                <w:rFonts w:asciiTheme="minorEastAsia" w:cs="ＭＳ Ｐゴシック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4"/>
              </w:rPr>
              <w:t>基本料（上段：</w:t>
            </w:r>
            <w:r w:rsidRPr="00611D00">
              <w:rPr>
                <w:rFonts w:asciiTheme="minorEastAsia" w:hAnsiTheme="minorEastAsia" w:cs="ＭＳ Ｐゴシック" w:hint="eastAsia"/>
                <w:kern w:val="0"/>
                <w:sz w:val="18"/>
                <w:szCs w:val="24"/>
              </w:rPr>
              <w:t>施設使用料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4"/>
              </w:rPr>
              <w:t>、下段：</w:t>
            </w:r>
            <w:r w:rsidRPr="00611D00">
              <w:rPr>
                <w:rFonts w:asciiTheme="minorEastAsia" w:cs="ＭＳ Ｐゴシック" w:hint="eastAsia"/>
                <w:kern w:val="0"/>
                <w:sz w:val="18"/>
                <w:szCs w:val="24"/>
              </w:rPr>
              <w:t>照明設備使用料</w:t>
            </w:r>
            <w:r>
              <w:rPr>
                <w:rFonts w:asciiTheme="minorEastAsia" w:cs="ＭＳ Ｐゴシック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減免額</w:t>
            </w:r>
          </w:p>
        </w:tc>
      </w:tr>
      <w:tr w:rsidR="00333EF0" w:rsidRPr="00F7594E" w:rsidTr="00F06C5A">
        <w:trPr>
          <w:trHeight w:val="285"/>
        </w:trPr>
        <w:tc>
          <w:tcPr>
            <w:tcW w:w="2122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F0" w:rsidRPr="00611D00" w:rsidRDefault="00333EF0" w:rsidP="00BC1BDC">
            <w:pPr>
              <w:jc w:val="center"/>
              <w:rPr>
                <w:rFonts w:asciiTheme="minorEastAsia" w:cs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3EF0" w:rsidRPr="00F7594E" w:rsidRDefault="00333EF0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(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免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率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13560C" w:rsidRPr="00F7594E" w:rsidTr="00F06C5A">
        <w:trPr>
          <w:trHeight w:val="40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C1574B" w:rsidP="00BC1BDC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C1574B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□午前</w:t>
            </w:r>
          </w:p>
          <w:p w:rsidR="00C1574B" w:rsidRPr="0037261A" w:rsidRDefault="00C1574B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□午後</w:t>
            </w:r>
          </w:p>
          <w:p w:rsidR="00C1574B" w:rsidRPr="0037261A" w:rsidRDefault="00C1574B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□夜間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1574B" w:rsidRPr="0037261A" w:rsidRDefault="00C1574B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□体育館</w:t>
            </w:r>
            <w:r w:rsidR="00232B16"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□運動場</w:t>
            </w:r>
          </w:p>
          <w:p w:rsidR="00C1574B" w:rsidRPr="0037261A" w:rsidRDefault="00C1574B" w:rsidP="00232B16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□武道場</w:t>
            </w:r>
            <w:r w:rsidR="00232B16"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□卓球場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1574B" w:rsidRPr="0037261A" w:rsidRDefault="00C1574B" w:rsidP="00BC1B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□第１号</w:t>
            </w:r>
          </w:p>
          <w:p w:rsidR="00C1574B" w:rsidRPr="0037261A" w:rsidRDefault="00C1574B" w:rsidP="00BC1BDC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□第２号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574B" w:rsidRPr="0037261A" w:rsidRDefault="00C1574B" w:rsidP="00232B16">
            <w:pPr>
              <w:widowControl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574B" w:rsidRPr="0037261A" w:rsidRDefault="00232B16" w:rsidP="0013560C">
            <w:pPr>
              <w:widowControl/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37261A" w:rsidRPr="00F7594E" w:rsidTr="00F06C5A">
        <w:trPr>
          <w:trHeight w:val="408"/>
        </w:trPr>
        <w:tc>
          <w:tcPr>
            <w:tcW w:w="2122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C1574B" w:rsidP="00BC1BDC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C1574B" w:rsidP="00C7097A">
            <w:pPr>
              <w:widowControl/>
              <w:spacing w:line="0" w:lineRule="atLeast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C1574B" w:rsidP="00BC1BDC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1574B" w:rsidRPr="0037261A" w:rsidRDefault="00C1574B" w:rsidP="00BC1BDC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574B" w:rsidRPr="0037261A" w:rsidRDefault="00C80B28" w:rsidP="00232B16">
            <w:pPr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4B" w:rsidRPr="0037261A" w:rsidRDefault="00232B16" w:rsidP="0013560C">
            <w:pPr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□50％　□100％</w:t>
            </w:r>
          </w:p>
        </w:tc>
      </w:tr>
      <w:tr w:rsidR="0037261A" w:rsidRPr="00F7594E" w:rsidTr="00F06C5A">
        <w:trPr>
          <w:trHeight w:val="40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□午前</w:t>
            </w:r>
          </w:p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□午後</w:t>
            </w:r>
          </w:p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□夜間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□体育館　□運動場</w:t>
            </w:r>
          </w:p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□武道場　□卓球場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□第１号</w:t>
            </w:r>
          </w:p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□第２号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7261A" w:rsidRPr="0037261A" w:rsidRDefault="0037261A" w:rsidP="0037261A">
            <w:pPr>
              <w:widowControl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37261A" w:rsidRPr="00F7594E" w:rsidTr="00F06C5A">
        <w:trPr>
          <w:trHeight w:val="408"/>
        </w:trPr>
        <w:tc>
          <w:tcPr>
            <w:tcW w:w="2122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C7097A">
            <w:pPr>
              <w:widowControl/>
              <w:spacing w:line="0" w:lineRule="atLeast"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261A" w:rsidRPr="0037261A" w:rsidRDefault="00C80B28" w:rsidP="0037261A">
            <w:pPr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□50％　□100％</w:t>
            </w:r>
          </w:p>
        </w:tc>
      </w:tr>
      <w:tr w:rsidR="0037261A" w:rsidRPr="00F7594E" w:rsidTr="00F06C5A">
        <w:trPr>
          <w:trHeight w:val="40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□午前</w:t>
            </w:r>
          </w:p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□午後</w:t>
            </w:r>
          </w:p>
          <w:p w:rsidR="0037261A" w:rsidRPr="0037261A" w:rsidRDefault="0037261A" w:rsidP="00C7097A">
            <w:pPr>
              <w:widowControl/>
              <w:spacing w:line="0" w:lineRule="atLeast"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□夜間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□体育館　□運動場</w:t>
            </w:r>
          </w:p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□武道場　□卓球場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□第１号</w:t>
            </w:r>
          </w:p>
          <w:p w:rsidR="0037261A" w:rsidRPr="0037261A" w:rsidRDefault="0037261A" w:rsidP="0037261A">
            <w:pPr>
              <w:widowControl/>
              <w:jc w:val="center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□第２号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7261A" w:rsidRPr="0037261A" w:rsidRDefault="0037261A" w:rsidP="0037261A">
            <w:pPr>
              <w:widowControl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37261A" w:rsidRPr="00F7594E" w:rsidTr="00F06C5A">
        <w:trPr>
          <w:trHeight w:val="408"/>
        </w:trPr>
        <w:tc>
          <w:tcPr>
            <w:tcW w:w="2122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7261A" w:rsidRPr="0037261A" w:rsidRDefault="0037261A" w:rsidP="0037261A">
            <w:pPr>
              <w:widowControl/>
              <w:jc w:val="left"/>
              <w:rPr>
                <w:rFonts w:asci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261A" w:rsidRPr="0037261A" w:rsidRDefault="00C80B28" w:rsidP="0037261A">
            <w:pPr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1A" w:rsidRPr="0037261A" w:rsidRDefault="0037261A" w:rsidP="0037261A">
            <w:pPr>
              <w:spacing w:line="0" w:lineRule="atLeast"/>
              <w:jc w:val="right"/>
              <w:rPr>
                <w:rFonts w:asciiTheme="minorEastAsia" w:cs="ＭＳ Ｐゴシック"/>
                <w:kern w:val="0"/>
                <w:sz w:val="20"/>
                <w:szCs w:val="20"/>
              </w:rPr>
            </w:pPr>
            <w:r w:rsidRPr="0037261A">
              <w:rPr>
                <w:rFonts w:asciiTheme="minorEastAsia" w:cs="ＭＳ Ｐゴシック" w:hint="eastAsia"/>
                <w:kern w:val="0"/>
                <w:sz w:val="20"/>
                <w:szCs w:val="20"/>
              </w:rPr>
              <w:t>□50％　□100％</w:t>
            </w:r>
          </w:p>
        </w:tc>
      </w:tr>
      <w:tr w:rsidR="0037261A" w:rsidRPr="0037261A" w:rsidTr="004C499E">
        <w:trPr>
          <w:trHeight w:val="860"/>
        </w:trPr>
        <w:tc>
          <w:tcPr>
            <w:tcW w:w="5807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7261A" w:rsidRPr="005C095C" w:rsidRDefault="0037261A" w:rsidP="00C7097A">
            <w:pPr>
              <w:widowControl/>
              <w:spacing w:afterLines="50" w:after="180" w:line="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5C095C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申請理由</w:t>
            </w:r>
          </w:p>
          <w:p w:rsidR="0037261A" w:rsidRPr="005C095C" w:rsidRDefault="0037261A" w:rsidP="0037261A">
            <w:pPr>
              <w:widowControl/>
              <w:spacing w:line="0" w:lineRule="atLeas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C499E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>使用目的：</w:t>
            </w:r>
            <w:r w:rsidR="004C499E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37261A" w:rsidRPr="005C095C" w:rsidRDefault="0037261A" w:rsidP="0037261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C7097A" w:rsidRPr="005C095C" w:rsidRDefault="00C7097A" w:rsidP="0037261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5C095C">
              <w:rPr>
                <w:rFonts w:asciiTheme="minorEastAsia" w:hAnsiTheme="minorEastAsia" w:cs="ＭＳ Ｐゴシック" w:hint="eastAsia"/>
                <w:b/>
                <w:kern w:val="0"/>
                <w:sz w:val="22"/>
              </w:rPr>
              <w:t>減免理由</w:t>
            </w:r>
          </w:p>
          <w:p w:rsidR="0037261A" w:rsidRPr="005C095C" w:rsidRDefault="005C095C" w:rsidP="005C095C">
            <w:pPr>
              <w:widowControl/>
              <w:spacing w:line="0" w:lineRule="atLeast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5C095C">
              <w:rPr>
                <w:rFonts w:asciiTheme="minorEastAsia" w:hAnsiTheme="minorEastAsia" w:cs="ＭＳ Ｐゴシック" w:hint="eastAsia"/>
                <w:kern w:val="0"/>
                <w:sz w:val="20"/>
              </w:rPr>
              <w:t>（第２号</w:t>
            </w:r>
            <w:r w:rsidR="0037261A" w:rsidRPr="005C095C">
              <w:rPr>
                <w:rFonts w:asciiTheme="minorEastAsia" w:hAnsiTheme="minorEastAsia" w:cs="ＭＳ Ｐゴシック" w:hint="eastAsia"/>
                <w:kern w:val="0"/>
                <w:sz w:val="20"/>
              </w:rPr>
              <w:t>に該当する場合</w:t>
            </w:r>
            <w:r w:rsidRPr="005C095C">
              <w:rPr>
                <w:rFonts w:asciiTheme="minorEastAsia" w:hAnsiTheme="minorEastAsia" w:cs="ＭＳ Ｐゴシック" w:hint="eastAsia"/>
                <w:kern w:val="0"/>
                <w:sz w:val="20"/>
              </w:rPr>
              <w:t>は下記のいずれかを選択すること）</w:t>
            </w:r>
          </w:p>
          <w:p w:rsidR="0037261A" w:rsidRPr="005C095C" w:rsidRDefault="0037261A" w:rsidP="005C095C">
            <w:pPr>
              <w:widowControl/>
              <w:spacing w:afterLines="25" w:after="90" w:line="0" w:lineRule="atLeast"/>
              <w:ind w:leftChars="100" w:left="430" w:hangingChars="100" w:hanging="22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5C095C">
              <w:rPr>
                <w:rFonts w:asciiTheme="minorEastAsia" w:cs="ＭＳ Ｐゴシック" w:hint="eastAsia"/>
                <w:kern w:val="0"/>
                <w:sz w:val="22"/>
              </w:rPr>
              <w:t>□自治会（子 ども会等含む） が全会員 を対象とした行事を実施する目的で使用するとき</w:t>
            </w:r>
          </w:p>
          <w:p w:rsidR="0037261A" w:rsidRPr="005C095C" w:rsidRDefault="0037261A" w:rsidP="005C095C">
            <w:pPr>
              <w:widowControl/>
              <w:spacing w:afterLines="25" w:after="90" w:line="0" w:lineRule="atLeast"/>
              <w:ind w:leftChars="100" w:left="430" w:hangingChars="100" w:hanging="22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5C095C">
              <w:rPr>
                <w:rFonts w:asciiTheme="minorEastAsia" w:cs="ＭＳ Ｐゴシック" w:hint="eastAsia"/>
                <w:kern w:val="0"/>
                <w:sz w:val="22"/>
              </w:rPr>
              <w:t>□地域づくり協議会（構成団体含む）が 全構成員 を対象とした行事を実施する目的で使用するとき</w:t>
            </w:r>
          </w:p>
          <w:p w:rsidR="0037261A" w:rsidRPr="0037261A" w:rsidRDefault="0037261A" w:rsidP="005C095C">
            <w:pPr>
              <w:spacing w:line="0" w:lineRule="atLeast"/>
              <w:ind w:leftChars="100" w:left="430" w:hangingChars="100" w:hanging="220"/>
              <w:jc w:val="left"/>
              <w:rPr>
                <w:rFonts w:asciiTheme="minorEastAsia" w:cs="ＭＳ Ｐゴシック"/>
                <w:kern w:val="0"/>
                <w:sz w:val="20"/>
                <w:szCs w:val="24"/>
              </w:rPr>
            </w:pPr>
            <w:r w:rsidRPr="005C095C">
              <w:rPr>
                <w:rFonts w:asciiTheme="minorEastAsia" w:cs="ＭＳ Ｐゴシック" w:hint="eastAsia"/>
                <w:kern w:val="0"/>
                <w:sz w:val="22"/>
              </w:rPr>
              <w:t>□特定非営利活動法人磐田市スポーツ協会及び同協会加盟団体 等 がスポーツ活動のために使用するとき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11D00" w:rsidRDefault="0037261A" w:rsidP="00611D0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基本料</w:t>
            </w:r>
          </w:p>
          <w:p w:rsidR="0037261A" w:rsidRPr="00611D00" w:rsidRDefault="0037261A" w:rsidP="00611D00">
            <w:pPr>
              <w:widowControl/>
              <w:spacing w:line="0" w:lineRule="atLeast"/>
              <w:jc w:val="right"/>
              <w:rPr>
                <w:rFonts w:asci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7261A" w:rsidRPr="00C80B28" w:rsidRDefault="001A2550" w:rsidP="001A2550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C80B28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37261A" w:rsidRPr="00F7594E" w:rsidTr="004C499E">
        <w:trPr>
          <w:trHeight w:val="861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7261A" w:rsidRPr="00E64726" w:rsidRDefault="0037261A" w:rsidP="0037261A">
            <w:pPr>
              <w:widowControl/>
              <w:spacing w:afterLines="50" w:after="180"/>
              <w:ind w:left="240" w:hangingChars="100" w:hanging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11D00" w:rsidRDefault="0037261A" w:rsidP="00611D0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減免額</w:t>
            </w:r>
          </w:p>
          <w:p w:rsidR="0037261A" w:rsidRPr="00611D00" w:rsidRDefault="0037261A" w:rsidP="00611D00">
            <w:pPr>
              <w:widowControl/>
              <w:spacing w:line="0" w:lineRule="atLeast"/>
              <w:jc w:val="right"/>
              <w:rPr>
                <w:rFonts w:asci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7261A" w:rsidRPr="00C80B28" w:rsidRDefault="001A2550" w:rsidP="001A2550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C80B28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37261A" w:rsidRPr="00F7594E" w:rsidTr="004C499E">
        <w:trPr>
          <w:trHeight w:val="860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7261A" w:rsidRPr="00F7594E" w:rsidRDefault="0037261A" w:rsidP="0037261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37261A" w:rsidRPr="00611D00" w:rsidRDefault="0037261A" w:rsidP="00611D00">
            <w:pPr>
              <w:widowControl/>
              <w:jc w:val="left"/>
              <w:rPr>
                <w:rFonts w:asci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減額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37261A" w:rsidRPr="00C80B28" w:rsidRDefault="001A2550" w:rsidP="0037261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C80B28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37261A" w:rsidRPr="00F7594E" w:rsidTr="004C499E">
        <w:trPr>
          <w:trHeight w:val="861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37261A" w:rsidRPr="00F7594E" w:rsidRDefault="0037261A" w:rsidP="0037261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61A" w:rsidRPr="00611D00" w:rsidRDefault="0037261A" w:rsidP="00611D00">
            <w:pPr>
              <w:widowControl/>
              <w:jc w:val="left"/>
              <w:rPr>
                <w:rFonts w:asci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加算額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61A" w:rsidRPr="00C80B28" w:rsidRDefault="001A2550" w:rsidP="0037261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C80B28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F06C5A" w:rsidRPr="00F7594E" w:rsidTr="004C499E">
        <w:trPr>
          <w:trHeight w:val="861"/>
        </w:trPr>
        <w:tc>
          <w:tcPr>
            <w:tcW w:w="58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06C5A" w:rsidRPr="00611D00" w:rsidRDefault="00F06C5A" w:rsidP="005C095C">
            <w:pPr>
              <w:widowControl/>
              <w:spacing w:beforeLines="50" w:before="180"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5C095C">
              <w:rPr>
                <w:rFonts w:asciiTheme="minorEastAsia" w:hAnsiTheme="minorEastAsia" w:cs="ＭＳ Ｐゴシック" w:hint="eastAsia"/>
                <w:kern w:val="0"/>
                <w:szCs w:val="24"/>
              </w:rPr>
              <w:t>※1　減免（第１号（市又は市の機関）、第２号（市長が特に必要があると認めるとき））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61A" w:rsidRPr="00611D00" w:rsidRDefault="0037261A" w:rsidP="00611D00">
            <w:pPr>
              <w:widowControl/>
              <w:jc w:val="left"/>
              <w:rPr>
                <w:rFonts w:asciiTheme="minorEastAsia" w:cs="ＭＳ Ｐゴシック"/>
                <w:kern w:val="0"/>
                <w:sz w:val="22"/>
                <w:szCs w:val="24"/>
              </w:rPr>
            </w:pPr>
            <w:r w:rsidRPr="00611D0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使用料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7261A" w:rsidRPr="00C80B28" w:rsidRDefault="001A2550" w:rsidP="001A2550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C80B28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C7097A" w:rsidRDefault="00F06C5A">
      <w:pPr>
        <w:rPr>
          <w:rFonts w:asciiTheme="minorEastAsia" w:hAnsiTheme="minorEastAsia" w:cs="ＭＳ Ｐゴシック"/>
          <w:kern w:val="0"/>
          <w:sz w:val="20"/>
          <w:szCs w:val="24"/>
        </w:rPr>
      </w:pPr>
      <w:r w:rsidRPr="00286FCF">
        <w:rPr>
          <w:rFonts w:asci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-88710</wp:posOffset>
                </wp:positionH>
                <wp:positionV relativeFrom="paragraph">
                  <wp:posOffset>18908</wp:posOffset>
                </wp:positionV>
                <wp:extent cx="3882788" cy="1115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788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7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2268"/>
                              <w:gridCol w:w="2268"/>
                            </w:tblGrid>
                            <w:tr w:rsidR="00286FCF" w:rsidTr="00722545">
                              <w:trPr>
                                <w:cantSplit/>
                                <w:trHeight w:val="1564"/>
                              </w:trPr>
                              <w:tc>
                                <w:tcPr>
                                  <w:tcW w:w="1247" w:type="dxa"/>
                                  <w:textDirection w:val="tbRlV"/>
                                  <w:vAlign w:val="center"/>
                                </w:tcPr>
                                <w:p w:rsidR="00286FCF" w:rsidRPr="00286FCF" w:rsidRDefault="00286FCF" w:rsidP="00286FCF">
                                  <w:pPr>
                                    <w:ind w:left="113" w:right="113"/>
                                    <w:rPr>
                                      <w:rFonts w:asciiTheme="minorEastAsia"/>
                                    </w:rPr>
                                  </w:pPr>
                                  <w:r w:rsidRPr="00767A1C">
                                    <w:rPr>
                                      <w:rFonts w:asciiTheme="minorEastAsia" w:hint="eastAsia"/>
                                      <w:w w:val="89"/>
                                      <w:eastAsianLayout w:id="-1269071616" w:vert="1" w:vertCompress="1"/>
                                    </w:rPr>
                                    <w:t>※</w:t>
                                  </w:r>
                                  <w:r w:rsidR="00767A1C" w:rsidRPr="00767A1C">
                                    <w:rPr>
                                      <w:rFonts w:asciiTheme="minorEastAsia" w:hint="eastAsia"/>
                                      <w:w w:val="89"/>
                                      <w:eastAsianLayout w:id="-1269071616" w:vert="1" w:vertCompress="1"/>
                                    </w:rPr>
                                    <w:t>2</w:t>
                                  </w:r>
                                  <w:r w:rsidRPr="00286FCF">
                                    <w:rPr>
                                      <w:rFonts w:asciiTheme="minorEastAsia" w:hint="eastAsia"/>
                                    </w:rPr>
                                    <w:t>処</w:t>
                                  </w:r>
                                  <w:r>
                                    <w:rPr>
                                      <w:rFonts w:asciiTheme="minorEastAsia" w:hint="eastAsia"/>
                                    </w:rPr>
                                    <w:t xml:space="preserve">　</w:t>
                                  </w:r>
                                  <w:r w:rsidRPr="00286FCF">
                                    <w:rPr>
                                      <w:rFonts w:asciiTheme="minorEastAsia" w:hint="eastAsia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Theme="minorEastAsia" w:hint="eastAsia"/>
                                    </w:rPr>
                                    <w:t xml:space="preserve">　</w:t>
                                  </w:r>
                                  <w:r w:rsidRPr="00286FCF">
                                    <w:rPr>
                                      <w:rFonts w:asciiTheme="minorEastAsia" w:hint="eastAsia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6FCF" w:rsidRPr="00286FCF" w:rsidRDefault="00286FCF" w:rsidP="00286FCF">
                                  <w:pPr>
                                    <w:rPr>
                                      <w:rFonts w:asciiTheme="minorEastAsia"/>
                                    </w:rPr>
                                  </w:pPr>
                                  <w:r w:rsidRPr="00286FCF">
                                    <w:rPr>
                                      <w:rFonts w:asciiTheme="minorEastAsia" w:hint="eastAsia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6FCF" w:rsidRPr="00286FCF" w:rsidRDefault="00D02F9A" w:rsidP="00286FCF">
                                  <w:pPr>
                                    <w:rPr>
                                      <w:rFonts w:asciiTheme="minorEastAsia"/>
                                    </w:rPr>
                                  </w:pPr>
                                  <w:r>
                                    <w:rPr>
                                      <w:rFonts w:asciiTheme="minorEastAsia" w:hint="eastAsia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</w:tbl>
                          <w:p w:rsidR="00286FCF" w:rsidRDefault="00286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pt;margin-top:1.5pt;width:305.75pt;height:8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" filled="f" stroked="f">
                <v:textbox>
                  <w:txbxContent>
                    <w:tbl>
                      <w:tblPr>
                        <w:tblStyle w:val="a7"/>
                        <w:tblW w:w="5783" w:type="dxa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2268"/>
                        <w:gridCol w:w="2268"/>
                      </w:tblGrid>
                      <w:tr w:rsidR="00286FCF" w:rsidTr="00722545">
                        <w:trPr>
                          <w:cantSplit/>
                          <w:trHeight w:val="1564"/>
                        </w:trPr>
                        <w:tc>
                          <w:tcPr>
                            <w:tcW w:w="1247" w:type="dxa"/>
                            <w:textDirection w:val="tbRlV"/>
                            <w:vAlign w:val="center"/>
                          </w:tcPr>
                          <w:p w:rsidR="00286FCF" w:rsidRPr="00286FCF" w:rsidRDefault="00286FCF" w:rsidP="00286FCF">
                            <w:pPr>
                              <w:ind w:left="113" w:right="113"/>
                              <w:rPr>
                                <w:rFonts w:asciiTheme="minorEastAsia"/>
                              </w:rPr>
                            </w:pPr>
                            <w:r w:rsidRPr="00767A1C">
                              <w:rPr>
                                <w:rFonts w:asciiTheme="minorEastAsia" w:hint="eastAsia"/>
                                <w:w w:val="89"/>
                                <w:eastAsianLayout w:id="-1269071616" w:vert="1" w:vertCompress="1"/>
                              </w:rPr>
                              <w:t>※</w:t>
                            </w:r>
                            <w:r w:rsidR="00767A1C" w:rsidRPr="00767A1C">
                              <w:rPr>
                                <w:rFonts w:asciiTheme="minorEastAsia" w:hint="eastAsia"/>
                                <w:w w:val="89"/>
                                <w:eastAsianLayout w:id="-1269071616" w:vert="1" w:vertCompress="1"/>
                              </w:rPr>
                              <w:t>2</w:t>
                            </w:r>
                            <w:r w:rsidRPr="00286FCF">
                              <w:rPr>
                                <w:rFonts w:asciiTheme="minorEastAsia" w:hint="eastAsia"/>
                              </w:rPr>
                              <w:t>処</w:t>
                            </w:r>
                            <w:r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Pr="00286FCF">
                              <w:rPr>
                                <w:rFonts w:asciiTheme="minorEastAsia" w:hint="eastAsia"/>
                              </w:rPr>
                              <w:t>理</w:t>
                            </w:r>
                            <w:r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Pr="00286FCF">
                              <w:rPr>
                                <w:rFonts w:asciiTheme="minorEastAsia" w:hint="eastAsia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86FCF" w:rsidRPr="00286FCF" w:rsidRDefault="00286FCF" w:rsidP="00286FCF">
                            <w:pPr>
                              <w:rPr>
                                <w:rFonts w:asciiTheme="minorEastAsia"/>
                              </w:rPr>
                            </w:pPr>
                            <w:r w:rsidRPr="00286FCF">
                              <w:rPr>
                                <w:rFonts w:asciiTheme="minorEastAsia" w:hint="eastAsia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86FCF" w:rsidRPr="00286FCF" w:rsidRDefault="00D02F9A" w:rsidP="00286FCF">
                            <w:pPr>
                              <w:rPr>
                                <w:rFonts w:asciiTheme="minorEastAsia"/>
                              </w:rPr>
                            </w:pPr>
                            <w:r>
                              <w:rPr>
                                <w:rFonts w:asciiTheme="minorEastAsia" w:hint="eastAsia"/>
                              </w:rPr>
                              <w:t>確認印</w:t>
                            </w:r>
                          </w:p>
                        </w:tc>
                      </w:tr>
                    </w:tbl>
                    <w:p w:rsidR="00286FCF" w:rsidRDefault="00286FCF"/>
                  </w:txbxContent>
                </v:textbox>
              </v:shape>
            </w:pict>
          </mc:Fallback>
        </mc:AlternateContent>
      </w:r>
    </w:p>
    <w:p w:rsidR="00286FCF" w:rsidRDefault="00286FCF">
      <w:pPr>
        <w:rPr>
          <w:rFonts w:asciiTheme="minorEastAsia" w:hAnsiTheme="minorEastAsia" w:cs="ＭＳ Ｐゴシック"/>
          <w:kern w:val="0"/>
          <w:sz w:val="20"/>
          <w:szCs w:val="24"/>
        </w:rPr>
      </w:pPr>
    </w:p>
    <w:p w:rsidR="00286FCF" w:rsidRPr="00286FCF" w:rsidRDefault="00286FCF">
      <w:pPr>
        <w:rPr>
          <w:rFonts w:asciiTheme="minorEastAsia"/>
        </w:rPr>
      </w:pPr>
    </w:p>
    <w:p w:rsidR="00C7097A" w:rsidRPr="008D6B64" w:rsidRDefault="00F06C5A" w:rsidP="00F06C5A">
      <w:pPr>
        <w:spacing w:beforeLines="50" w:before="180"/>
        <w:ind w:right="840"/>
        <w:rPr>
          <w:rFonts w:asciiTheme="minorEastAsia"/>
        </w:rPr>
      </w:pPr>
      <w:r w:rsidRPr="00F06C5A">
        <w:rPr>
          <w:rFonts w:asci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79959</wp:posOffset>
                </wp:positionV>
                <wp:extent cx="236093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C5A" w:rsidRDefault="00F06C5A">
                            <w:r>
                              <w:rPr>
                                <w:rFonts w:asciiTheme="minorEastAsia" w:hint="eastAsia"/>
                              </w:rPr>
                              <w:t xml:space="preserve">※2　</w:t>
                            </w:r>
                            <w:r>
                              <w:rPr>
                                <w:rFonts w:asciiTheme="minorEastAsia" w:hint="eastAsia"/>
                              </w:rPr>
                              <w:t>処理欄は記入しないでください。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8.6pt;margin-top:6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2ZfmZd8AAAALAQAADwAAAAAA&#10;AAAAAAAAAABYBAAAZHJzL2Rvd25yZXYueG1sUEsFBgAAAAAEAAQA8wAAAGQFAAAAAA==&#10;" filled="f" stroked="f">
                <v:textbox style="mso-fit-shape-to-text:t">
                  <w:txbxContent>
                    <w:p w:rsidR="00F06C5A" w:rsidRDefault="00F06C5A">
                      <w:r>
                        <w:rPr>
                          <w:rFonts w:asciiTheme="minorEastAsia" w:hint="eastAsia"/>
                        </w:rPr>
                        <w:t xml:space="preserve">※2　</w:t>
                      </w:r>
                      <w:r>
                        <w:rPr>
                          <w:rFonts w:asciiTheme="minorEastAsia" w:hint="eastAsia"/>
                        </w:rPr>
                        <w:t>処理欄は記入しないでください。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097A" w:rsidRPr="008D6B64" w:rsidSect="00C7097A">
      <w:pgSz w:w="11906" w:h="16838" w:code="9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C9B" w:rsidRDefault="00EA2C9B" w:rsidP="00872B71">
      <w:r>
        <w:separator/>
      </w:r>
    </w:p>
  </w:endnote>
  <w:endnote w:type="continuationSeparator" w:id="0">
    <w:p w:rsidR="00EA2C9B" w:rsidRDefault="00EA2C9B" w:rsidP="008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C9B" w:rsidRDefault="00EA2C9B" w:rsidP="00872B71">
      <w:r>
        <w:separator/>
      </w:r>
    </w:p>
  </w:footnote>
  <w:footnote w:type="continuationSeparator" w:id="0">
    <w:p w:rsidR="00EA2C9B" w:rsidRDefault="00EA2C9B" w:rsidP="0087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4E"/>
    <w:rsid w:val="0007718F"/>
    <w:rsid w:val="00100193"/>
    <w:rsid w:val="0013560C"/>
    <w:rsid w:val="00162A67"/>
    <w:rsid w:val="001A2550"/>
    <w:rsid w:val="001D18C8"/>
    <w:rsid w:val="001E6404"/>
    <w:rsid w:val="00232B16"/>
    <w:rsid w:val="002435DF"/>
    <w:rsid w:val="00286FCF"/>
    <w:rsid w:val="002C3005"/>
    <w:rsid w:val="002D25CC"/>
    <w:rsid w:val="00331647"/>
    <w:rsid w:val="00333EF0"/>
    <w:rsid w:val="0037261A"/>
    <w:rsid w:val="003C6D86"/>
    <w:rsid w:val="004C499E"/>
    <w:rsid w:val="005C095C"/>
    <w:rsid w:val="00611D00"/>
    <w:rsid w:val="006764D5"/>
    <w:rsid w:val="00681980"/>
    <w:rsid w:val="00722545"/>
    <w:rsid w:val="00737C15"/>
    <w:rsid w:val="00767A1C"/>
    <w:rsid w:val="00872B71"/>
    <w:rsid w:val="008A377E"/>
    <w:rsid w:val="008D6B64"/>
    <w:rsid w:val="00941DCF"/>
    <w:rsid w:val="00A12DAD"/>
    <w:rsid w:val="00AB305A"/>
    <w:rsid w:val="00B803BF"/>
    <w:rsid w:val="00C1574B"/>
    <w:rsid w:val="00C57046"/>
    <w:rsid w:val="00C7097A"/>
    <w:rsid w:val="00C80B28"/>
    <w:rsid w:val="00D02F9A"/>
    <w:rsid w:val="00D314AD"/>
    <w:rsid w:val="00D33C30"/>
    <w:rsid w:val="00D944EC"/>
    <w:rsid w:val="00DC1064"/>
    <w:rsid w:val="00DE6AC3"/>
    <w:rsid w:val="00E64726"/>
    <w:rsid w:val="00E92EE8"/>
    <w:rsid w:val="00EA2C9B"/>
    <w:rsid w:val="00F06C5A"/>
    <w:rsid w:val="00F5129A"/>
    <w:rsid w:val="00F64205"/>
    <w:rsid w:val="00F7594E"/>
    <w:rsid w:val="00F85A0E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4595B8-69D1-45F0-B902-0288D185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B71"/>
    <w:rPr>
      <w:szCs w:val="22"/>
    </w:rPr>
  </w:style>
  <w:style w:type="paragraph" w:styleId="a5">
    <w:name w:val="footer"/>
    <w:basedOn w:val="a"/>
    <w:link w:val="a6"/>
    <w:uiPriority w:val="99"/>
    <w:unhideWhenUsed/>
    <w:rsid w:val="0087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B71"/>
    <w:rPr>
      <w:szCs w:val="22"/>
    </w:rPr>
  </w:style>
  <w:style w:type="table" w:styleId="a7">
    <w:name w:val="Table Grid"/>
    <w:basedOn w:val="a1"/>
    <w:uiPriority w:val="39"/>
    <w:rsid w:val="00C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CL5452</dc:creator>
  <cp:keywords/>
  <dc:description/>
  <cp:lastModifiedBy>徳治 村田</cp:lastModifiedBy>
  <cp:revision>2</cp:revision>
  <cp:lastPrinted>2023-04-12T02:59:00Z</cp:lastPrinted>
  <dcterms:created xsi:type="dcterms:W3CDTF">2023-06-12T11:15:00Z</dcterms:created>
  <dcterms:modified xsi:type="dcterms:W3CDTF">2023-06-12T11:15:00Z</dcterms:modified>
</cp:coreProperties>
</file>